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22FDB" w14:textId="77777777" w:rsidR="001A1457" w:rsidRDefault="001A1457" w:rsidP="0000637D">
      <w:pPr>
        <w:jc w:val="center"/>
        <w:rPr>
          <w:rFonts w:ascii="Arial" w:hAnsi="Arial" w:cs="Arial"/>
          <w:b/>
        </w:rPr>
      </w:pPr>
      <w:r w:rsidRPr="0000637D">
        <w:rPr>
          <w:rFonts w:ascii="Arial" w:hAnsi="Arial" w:cs="Arial"/>
          <w:b/>
        </w:rPr>
        <w:t>Aufhebungsvertrag</w:t>
      </w:r>
    </w:p>
    <w:p w14:paraId="14E2D5EE" w14:textId="77777777" w:rsidR="0000637D" w:rsidRPr="0000637D" w:rsidRDefault="0000637D" w:rsidP="0000637D">
      <w:pPr>
        <w:jc w:val="center"/>
        <w:rPr>
          <w:rFonts w:ascii="Arial" w:hAnsi="Arial" w:cs="Arial"/>
          <w:b/>
        </w:rPr>
      </w:pPr>
    </w:p>
    <w:p w14:paraId="5D35B831" w14:textId="77777777" w:rsidR="001A1457" w:rsidRPr="0000637D" w:rsidRDefault="001A1457" w:rsidP="001A1457">
      <w:pPr>
        <w:rPr>
          <w:rFonts w:ascii="Arial" w:hAnsi="Arial" w:cs="Arial"/>
        </w:rPr>
      </w:pPr>
      <w:r w:rsidRPr="0000637D">
        <w:rPr>
          <w:rFonts w:ascii="Arial" w:hAnsi="Arial" w:cs="Arial"/>
        </w:rPr>
        <w:t>Zwischen ................................................................................................................................</w:t>
      </w:r>
    </w:p>
    <w:p w14:paraId="70E81A7F" w14:textId="77777777" w:rsidR="001A1457" w:rsidRPr="0000637D" w:rsidRDefault="001A1457" w:rsidP="001A1457">
      <w:pPr>
        <w:rPr>
          <w:rFonts w:ascii="Arial" w:hAnsi="Arial" w:cs="Arial"/>
        </w:rPr>
      </w:pPr>
      <w:r w:rsidRPr="0000637D">
        <w:rPr>
          <w:rFonts w:ascii="Arial" w:hAnsi="Arial" w:cs="Arial"/>
        </w:rPr>
        <w:t>(Name und Adresse des Arbeitgebers) (ggf.: vertreten durch………………………………)</w:t>
      </w:r>
    </w:p>
    <w:p w14:paraId="134D6D28" w14:textId="77777777" w:rsidR="001A1457" w:rsidRPr="0000637D" w:rsidRDefault="001A1457" w:rsidP="001A1457">
      <w:pPr>
        <w:ind w:left="4248" w:firstLine="708"/>
        <w:rPr>
          <w:rFonts w:ascii="Arial" w:hAnsi="Arial" w:cs="Arial"/>
        </w:rPr>
      </w:pPr>
      <w:r w:rsidRPr="0000637D">
        <w:rPr>
          <w:rFonts w:ascii="Arial" w:hAnsi="Arial" w:cs="Arial"/>
        </w:rPr>
        <w:t>- nachfolgend „Arbeitgeber“ genannt -</w:t>
      </w:r>
    </w:p>
    <w:p w14:paraId="1C61441E" w14:textId="77777777" w:rsidR="001A1457" w:rsidRPr="0000637D" w:rsidRDefault="001A1457" w:rsidP="001A1457">
      <w:pPr>
        <w:rPr>
          <w:rFonts w:ascii="Arial" w:hAnsi="Arial" w:cs="Arial"/>
        </w:rPr>
      </w:pPr>
      <w:r w:rsidRPr="0000637D">
        <w:rPr>
          <w:rFonts w:ascii="Arial" w:hAnsi="Arial" w:cs="Arial"/>
        </w:rPr>
        <w:t>und</w:t>
      </w:r>
    </w:p>
    <w:p w14:paraId="5A7EE94C" w14:textId="77777777" w:rsidR="001A1457" w:rsidRPr="0000637D" w:rsidRDefault="001A1457" w:rsidP="001A1457">
      <w:pPr>
        <w:rPr>
          <w:rFonts w:ascii="Arial" w:hAnsi="Arial" w:cs="Arial"/>
        </w:rPr>
      </w:pPr>
      <w:r w:rsidRPr="0000637D">
        <w:rPr>
          <w:rFonts w:ascii="Arial" w:hAnsi="Arial" w:cs="Arial"/>
        </w:rPr>
        <w:t xml:space="preserve">Herrn/Frau ..................................................................................................... </w:t>
      </w:r>
    </w:p>
    <w:p w14:paraId="51C8DD81" w14:textId="77777777" w:rsidR="001A1457" w:rsidRPr="0000637D" w:rsidRDefault="001A1457" w:rsidP="001A1457">
      <w:pPr>
        <w:rPr>
          <w:rFonts w:ascii="Arial" w:hAnsi="Arial" w:cs="Arial"/>
        </w:rPr>
      </w:pPr>
      <w:r w:rsidRPr="0000637D">
        <w:rPr>
          <w:rFonts w:ascii="Arial" w:hAnsi="Arial" w:cs="Arial"/>
        </w:rPr>
        <w:t>wohnhaft………………………………………………………………………………..…………</w:t>
      </w:r>
      <w:bookmarkStart w:id="0" w:name="_GoBack"/>
      <w:bookmarkEnd w:id="0"/>
      <w:r w:rsidRPr="0000637D">
        <w:rPr>
          <w:rFonts w:ascii="Arial" w:hAnsi="Arial" w:cs="Arial"/>
        </w:rPr>
        <w:t>…</w:t>
      </w:r>
    </w:p>
    <w:p w14:paraId="21E66FFD" w14:textId="77777777" w:rsidR="001A1457" w:rsidRPr="0000637D" w:rsidRDefault="001A1457" w:rsidP="001A1457">
      <w:pPr>
        <w:ind w:left="3540" w:firstLine="708"/>
        <w:rPr>
          <w:rFonts w:ascii="Arial" w:hAnsi="Arial" w:cs="Arial"/>
        </w:rPr>
      </w:pPr>
      <w:r w:rsidRPr="0000637D">
        <w:rPr>
          <w:rFonts w:ascii="Arial" w:hAnsi="Arial" w:cs="Arial"/>
        </w:rPr>
        <w:t>- nachfolgend „Arbeitnehmer/-in“ genannt -</w:t>
      </w:r>
    </w:p>
    <w:p w14:paraId="2062F363" w14:textId="77777777" w:rsidR="001A1457" w:rsidRPr="0000637D" w:rsidRDefault="001A1457" w:rsidP="001A1457">
      <w:pPr>
        <w:rPr>
          <w:rFonts w:ascii="Arial" w:hAnsi="Arial" w:cs="Arial"/>
        </w:rPr>
      </w:pPr>
      <w:r w:rsidRPr="0000637D">
        <w:rPr>
          <w:rFonts w:ascii="Arial" w:hAnsi="Arial" w:cs="Arial"/>
        </w:rPr>
        <w:t>wird folgender Aufhebungsvertrag geschlossen:</w:t>
      </w:r>
    </w:p>
    <w:p w14:paraId="0F1FD278" w14:textId="77777777" w:rsidR="001A1457" w:rsidRPr="0000637D" w:rsidRDefault="001A1457" w:rsidP="001A1457">
      <w:pPr>
        <w:rPr>
          <w:rFonts w:ascii="Arial" w:hAnsi="Arial" w:cs="Arial"/>
          <w:b/>
        </w:rPr>
      </w:pPr>
    </w:p>
    <w:p w14:paraId="52D9ED3B" w14:textId="77777777" w:rsidR="001A1457" w:rsidRPr="0000637D" w:rsidRDefault="001A1457" w:rsidP="001A1457">
      <w:pPr>
        <w:ind w:left="1416" w:firstLine="708"/>
        <w:rPr>
          <w:rFonts w:ascii="Arial" w:hAnsi="Arial" w:cs="Arial"/>
          <w:b/>
        </w:rPr>
      </w:pPr>
      <w:r w:rsidRPr="0000637D">
        <w:rPr>
          <w:rFonts w:ascii="Arial" w:hAnsi="Arial" w:cs="Arial"/>
          <w:b/>
        </w:rPr>
        <w:t>§ 1 Beendigung des Arbeitsverhältnisses</w:t>
      </w:r>
    </w:p>
    <w:p w14:paraId="0D6ECDA6" w14:textId="77777777" w:rsidR="001A1457" w:rsidRPr="0000637D" w:rsidRDefault="001A1457" w:rsidP="001A1457">
      <w:pPr>
        <w:rPr>
          <w:rFonts w:ascii="Arial" w:hAnsi="Arial" w:cs="Arial"/>
        </w:rPr>
      </w:pPr>
      <w:r w:rsidRPr="0000637D">
        <w:rPr>
          <w:rFonts w:ascii="Arial" w:hAnsi="Arial" w:cs="Arial"/>
        </w:rPr>
        <w:t>Das zwischen dem Arbeitgeber und dem Arbeitnehmer bestehende Arbeitsverhältnis wird zum .............</w:t>
      </w:r>
      <w:r w:rsidR="0000637D">
        <w:rPr>
          <w:rFonts w:ascii="Arial" w:hAnsi="Arial" w:cs="Arial"/>
        </w:rPr>
        <w:t xml:space="preserve">....... </w:t>
      </w:r>
      <w:r w:rsidRPr="0000637D">
        <w:rPr>
          <w:rFonts w:ascii="Arial" w:hAnsi="Arial" w:cs="Arial"/>
        </w:rPr>
        <w:t xml:space="preserve"> im gegenseitigen Einvernehmen beendet. Bei dieser Frist wurde die vereinbarte Kündigungsfrist eingehalten.</w:t>
      </w:r>
    </w:p>
    <w:p w14:paraId="6ED40B48" w14:textId="77777777" w:rsidR="001A1457" w:rsidRPr="0000637D" w:rsidRDefault="001A1457" w:rsidP="001A1457">
      <w:pPr>
        <w:ind w:left="1416" w:firstLine="708"/>
        <w:rPr>
          <w:rFonts w:ascii="Arial" w:hAnsi="Arial" w:cs="Arial"/>
          <w:b/>
        </w:rPr>
      </w:pPr>
      <w:r w:rsidRPr="0000637D">
        <w:rPr>
          <w:rFonts w:ascii="Arial" w:hAnsi="Arial" w:cs="Arial"/>
          <w:b/>
        </w:rPr>
        <w:t>§ 2 Arbeitsfreistellung</w:t>
      </w:r>
    </w:p>
    <w:p w14:paraId="57C1A8EA" w14:textId="77777777" w:rsidR="001A1457" w:rsidRPr="0000637D" w:rsidRDefault="001A1457" w:rsidP="001A1457">
      <w:pPr>
        <w:rPr>
          <w:rFonts w:ascii="Arial" w:hAnsi="Arial" w:cs="Arial"/>
        </w:rPr>
      </w:pPr>
      <w:r w:rsidRPr="0000637D">
        <w:rPr>
          <w:rFonts w:ascii="Arial" w:hAnsi="Arial" w:cs="Arial"/>
        </w:rPr>
        <w:t>Der Arbeitnehmer erhält das regelmäßige monatliche Entgelt in Höhe von ............ € bis zum ........</w:t>
      </w:r>
      <w:r w:rsidR="0000637D">
        <w:rPr>
          <w:rFonts w:ascii="Arial" w:hAnsi="Arial" w:cs="Arial"/>
        </w:rPr>
        <w:t>....</w:t>
      </w:r>
      <w:r w:rsidRPr="0000637D">
        <w:rPr>
          <w:rFonts w:ascii="Arial" w:hAnsi="Arial" w:cs="Arial"/>
        </w:rPr>
        <w:t>.... weitergezahlt.</w:t>
      </w:r>
    </w:p>
    <w:p w14:paraId="3B79F83E" w14:textId="77777777" w:rsidR="001A1457" w:rsidRPr="0000637D" w:rsidRDefault="001A1457" w:rsidP="001A1457">
      <w:pPr>
        <w:rPr>
          <w:rFonts w:ascii="Arial" w:hAnsi="Arial" w:cs="Arial"/>
          <w:b/>
        </w:rPr>
      </w:pPr>
      <w:r w:rsidRPr="0000637D">
        <w:rPr>
          <w:rFonts w:ascii="Arial" w:hAnsi="Arial" w:cs="Arial"/>
        </w:rPr>
        <w:t>Der Arbeitnehmer wird bis zum Vertragsende unter Fortzahlung der vertraglich vereinbarten Vergütung unwiderruflich von seinen vertraglichen Verpflichtungen freigestellt. Die Freistellung erfolgt zunächst unter Anrechnung der noch zustehenden Resturlaubsansprüche sowie sonstiger eventueller Freistellungsansprüche. Im Anschluss an diese Anrechnungszeiträume ist anderweitiger Verdienst nach § 615 S. 2 BGB anzurechnen. Der Arbeitnehmer ist verpflichtet, anderweitig erzielten Verdienst dem Arbeitgeber unaufgefordert mitzuteilen.</w:t>
      </w:r>
    </w:p>
    <w:p w14:paraId="51353731" w14:textId="77777777" w:rsidR="001A1457" w:rsidRPr="0000637D" w:rsidRDefault="001A1457" w:rsidP="001A1457">
      <w:pPr>
        <w:ind w:left="1416" w:firstLine="708"/>
        <w:rPr>
          <w:rFonts w:ascii="Arial" w:hAnsi="Arial" w:cs="Arial"/>
          <w:b/>
        </w:rPr>
      </w:pPr>
      <w:r w:rsidRPr="0000637D">
        <w:rPr>
          <w:rFonts w:ascii="Arial" w:hAnsi="Arial" w:cs="Arial"/>
          <w:b/>
        </w:rPr>
        <w:t>§ 3 Urlaub</w:t>
      </w:r>
    </w:p>
    <w:p w14:paraId="01933662" w14:textId="77777777" w:rsidR="001A1457" w:rsidRPr="0000637D" w:rsidRDefault="001A1457" w:rsidP="001A1457">
      <w:pPr>
        <w:rPr>
          <w:rFonts w:ascii="Arial" w:hAnsi="Arial" w:cs="Arial"/>
        </w:rPr>
      </w:pPr>
      <w:r w:rsidRPr="0000637D">
        <w:rPr>
          <w:rFonts w:ascii="Arial" w:hAnsi="Arial" w:cs="Arial"/>
        </w:rPr>
        <w:t>Der dem Arbeitnehmer bis zu Beendigung des Arbeitsverhältnisses zustehende Resturlaub wird während der Arbeitsfreistellung gewährt.</w:t>
      </w:r>
    </w:p>
    <w:p w14:paraId="079A1071" w14:textId="77777777" w:rsidR="001A1457" w:rsidRPr="0000637D" w:rsidRDefault="001A1457" w:rsidP="001A1457">
      <w:pPr>
        <w:ind w:left="1416" w:firstLine="708"/>
        <w:rPr>
          <w:rFonts w:ascii="Arial" w:hAnsi="Arial" w:cs="Arial"/>
          <w:b/>
        </w:rPr>
      </w:pPr>
      <w:r w:rsidRPr="0000637D">
        <w:rPr>
          <w:rFonts w:ascii="Arial" w:hAnsi="Arial" w:cs="Arial"/>
          <w:b/>
        </w:rPr>
        <w:t>§ 4 Abfindung</w:t>
      </w:r>
    </w:p>
    <w:p w14:paraId="3C75736D" w14:textId="77777777" w:rsidR="001A1457" w:rsidRPr="0000637D" w:rsidRDefault="001A1457" w:rsidP="001A1457">
      <w:pPr>
        <w:rPr>
          <w:rFonts w:ascii="Arial" w:hAnsi="Arial" w:cs="Arial"/>
        </w:rPr>
      </w:pPr>
      <w:r w:rsidRPr="0000637D">
        <w:rPr>
          <w:rFonts w:ascii="Arial" w:hAnsi="Arial" w:cs="Arial"/>
        </w:rPr>
        <w:t>Der Arbeitgeber verpflichtet sich, an den Arbeitnehmer eine Abfindung in Höhe von ...</w:t>
      </w:r>
      <w:r w:rsidR="0000637D">
        <w:rPr>
          <w:rFonts w:ascii="Arial" w:hAnsi="Arial" w:cs="Arial"/>
        </w:rPr>
        <w:t>.....</w:t>
      </w:r>
      <w:r w:rsidRPr="0000637D">
        <w:rPr>
          <w:rFonts w:ascii="Arial" w:hAnsi="Arial" w:cs="Arial"/>
        </w:rPr>
        <w:t>.... € brutto zu zahlen.</w:t>
      </w:r>
    </w:p>
    <w:p w14:paraId="00DA00AB" w14:textId="77777777" w:rsidR="00DF7285" w:rsidRPr="0000637D" w:rsidRDefault="001A1457" w:rsidP="001A1457">
      <w:pPr>
        <w:rPr>
          <w:rFonts w:ascii="Arial" w:hAnsi="Arial" w:cs="Arial"/>
        </w:rPr>
      </w:pPr>
      <w:r w:rsidRPr="0000637D">
        <w:rPr>
          <w:rFonts w:ascii="Arial" w:hAnsi="Arial" w:cs="Arial"/>
        </w:rPr>
        <w:t>Die Abfindung ist mit der Beendigung des Arbeitsverhältnisses fällig.</w:t>
      </w:r>
    </w:p>
    <w:p w14:paraId="465856AB" w14:textId="77777777" w:rsidR="001A1457" w:rsidRPr="0000637D" w:rsidRDefault="001A1457" w:rsidP="001A1457">
      <w:pPr>
        <w:ind w:left="1416" w:firstLine="708"/>
        <w:rPr>
          <w:rFonts w:ascii="Arial" w:hAnsi="Arial" w:cs="Arial"/>
          <w:b/>
        </w:rPr>
      </w:pPr>
      <w:r w:rsidRPr="0000637D">
        <w:rPr>
          <w:rFonts w:ascii="Arial" w:hAnsi="Arial" w:cs="Arial"/>
          <w:b/>
        </w:rPr>
        <w:t>§ 5 Wettbewerbsvereinbarung</w:t>
      </w:r>
    </w:p>
    <w:p w14:paraId="4601C0F4" w14:textId="77777777" w:rsidR="001A1457" w:rsidRPr="0000637D" w:rsidRDefault="001A1457" w:rsidP="001A1457">
      <w:pPr>
        <w:rPr>
          <w:rFonts w:ascii="Arial" w:hAnsi="Arial" w:cs="Arial"/>
        </w:rPr>
      </w:pPr>
      <w:r w:rsidRPr="0000637D">
        <w:rPr>
          <w:rFonts w:ascii="Arial" w:hAnsi="Arial" w:cs="Arial"/>
        </w:rPr>
        <w:t>Von diesem Vertrag bleibt die Wettbewerbsvereinbarung zwischen dem Arbeitgeber und dem Arbeitnehmer vom ......</w:t>
      </w:r>
      <w:r w:rsidR="0000637D">
        <w:rPr>
          <w:rFonts w:ascii="Arial" w:hAnsi="Arial" w:cs="Arial"/>
        </w:rPr>
        <w:t>.......</w:t>
      </w:r>
      <w:r w:rsidRPr="0000637D">
        <w:rPr>
          <w:rFonts w:ascii="Arial" w:hAnsi="Arial" w:cs="Arial"/>
        </w:rPr>
        <w:t>. unberührt.</w:t>
      </w:r>
    </w:p>
    <w:p w14:paraId="4C5425FC" w14:textId="77777777" w:rsidR="001A1457" w:rsidRPr="0000637D" w:rsidRDefault="001A1457" w:rsidP="001A1457">
      <w:pPr>
        <w:ind w:left="1416" w:firstLine="708"/>
        <w:rPr>
          <w:rFonts w:ascii="Arial" w:hAnsi="Arial" w:cs="Arial"/>
          <w:b/>
        </w:rPr>
      </w:pPr>
    </w:p>
    <w:p w14:paraId="53420A1D" w14:textId="77777777" w:rsidR="001A1457" w:rsidRPr="0000637D" w:rsidRDefault="001A1457" w:rsidP="001A1457">
      <w:pPr>
        <w:ind w:left="1416" w:firstLine="708"/>
        <w:rPr>
          <w:rFonts w:ascii="Arial" w:hAnsi="Arial" w:cs="Arial"/>
          <w:b/>
        </w:rPr>
      </w:pPr>
    </w:p>
    <w:p w14:paraId="278AE503" w14:textId="77777777" w:rsidR="001A1457" w:rsidRPr="0000637D" w:rsidRDefault="001A1457" w:rsidP="001A1457">
      <w:pPr>
        <w:ind w:left="1416" w:firstLine="708"/>
        <w:rPr>
          <w:rFonts w:ascii="Arial" w:hAnsi="Arial" w:cs="Arial"/>
          <w:b/>
        </w:rPr>
      </w:pPr>
      <w:r w:rsidRPr="0000637D">
        <w:rPr>
          <w:rFonts w:ascii="Arial" w:hAnsi="Arial" w:cs="Arial"/>
          <w:b/>
        </w:rPr>
        <w:lastRenderedPageBreak/>
        <w:t>§ 6 Zeugnis, Arbeitspapiere</w:t>
      </w:r>
    </w:p>
    <w:p w14:paraId="16805BD7" w14:textId="77777777" w:rsidR="001A1457" w:rsidRPr="0000637D" w:rsidRDefault="001A1457" w:rsidP="001A1457">
      <w:pPr>
        <w:rPr>
          <w:rFonts w:ascii="Arial" w:hAnsi="Arial" w:cs="Arial"/>
        </w:rPr>
      </w:pPr>
      <w:r w:rsidRPr="0000637D">
        <w:rPr>
          <w:rFonts w:ascii="Arial" w:hAnsi="Arial" w:cs="Arial"/>
        </w:rPr>
        <w:t>Der Arbeitnehmer erhält bis spätestens ............... ein wohlwollendes qualifiziertes Zeugnis.</w:t>
      </w:r>
    </w:p>
    <w:p w14:paraId="554FFFFA" w14:textId="77777777" w:rsidR="001A1457" w:rsidRPr="0000637D" w:rsidRDefault="001A1457" w:rsidP="001A1457">
      <w:pPr>
        <w:rPr>
          <w:rFonts w:ascii="Arial" w:hAnsi="Arial" w:cs="Arial"/>
        </w:rPr>
      </w:pPr>
      <w:r w:rsidRPr="0000637D">
        <w:rPr>
          <w:rFonts w:ascii="Arial" w:hAnsi="Arial" w:cs="Arial"/>
        </w:rPr>
        <w:t>Der Arbeitgeber händigt dem Arbeitnehmer zum Beendigungstermin die Arbeitspapiere aus.</w:t>
      </w:r>
    </w:p>
    <w:p w14:paraId="791BEE7C" w14:textId="77777777" w:rsidR="001A1457" w:rsidRPr="0000637D" w:rsidRDefault="001A1457" w:rsidP="001A1457">
      <w:pPr>
        <w:ind w:left="1416" w:firstLine="708"/>
        <w:rPr>
          <w:rFonts w:ascii="Arial" w:hAnsi="Arial" w:cs="Arial"/>
          <w:b/>
        </w:rPr>
      </w:pPr>
      <w:r w:rsidRPr="0000637D">
        <w:rPr>
          <w:rFonts w:ascii="Arial" w:hAnsi="Arial" w:cs="Arial"/>
          <w:b/>
        </w:rPr>
        <w:t>§ 7 Sonstige Vereinbarungen</w:t>
      </w:r>
    </w:p>
    <w:p w14:paraId="3F9914FD" w14:textId="77777777" w:rsidR="001A1457" w:rsidRPr="0000637D" w:rsidRDefault="001A1457" w:rsidP="001A1457">
      <w:pPr>
        <w:rPr>
          <w:rFonts w:ascii="Arial" w:hAnsi="Arial" w:cs="Arial"/>
        </w:rPr>
      </w:pPr>
      <w:r w:rsidRPr="0000637D">
        <w:rPr>
          <w:rFonts w:ascii="Arial" w:hAnsi="Arial" w:cs="Arial"/>
        </w:rPr>
        <w:t>................................................................................................................................</w:t>
      </w:r>
    </w:p>
    <w:p w14:paraId="6EC7172F" w14:textId="77777777" w:rsidR="001A1457" w:rsidRPr="0000637D" w:rsidRDefault="001A1457" w:rsidP="001A1457">
      <w:pPr>
        <w:rPr>
          <w:rFonts w:ascii="Arial" w:hAnsi="Arial" w:cs="Arial"/>
        </w:rPr>
      </w:pPr>
      <w:r w:rsidRPr="0000637D">
        <w:rPr>
          <w:rFonts w:ascii="Arial" w:hAnsi="Arial" w:cs="Arial"/>
        </w:rPr>
        <w:t>................................................................................................................................</w:t>
      </w:r>
    </w:p>
    <w:p w14:paraId="66D147C7" w14:textId="77777777" w:rsidR="001A1457" w:rsidRPr="0000637D" w:rsidRDefault="001A1457" w:rsidP="001A1457">
      <w:pPr>
        <w:ind w:left="1416" w:firstLine="708"/>
        <w:rPr>
          <w:rFonts w:ascii="Arial" w:hAnsi="Arial" w:cs="Arial"/>
          <w:b/>
        </w:rPr>
      </w:pPr>
      <w:r w:rsidRPr="0000637D">
        <w:rPr>
          <w:rFonts w:ascii="Arial" w:hAnsi="Arial" w:cs="Arial"/>
          <w:b/>
        </w:rPr>
        <w:t>§ 8 Meldepflicht</w:t>
      </w:r>
    </w:p>
    <w:p w14:paraId="05BB981B" w14:textId="77777777" w:rsidR="001A1457" w:rsidRPr="0000637D" w:rsidRDefault="001A1457" w:rsidP="001A1457">
      <w:pPr>
        <w:rPr>
          <w:rFonts w:ascii="Arial" w:hAnsi="Arial" w:cs="Arial"/>
        </w:rPr>
      </w:pPr>
      <w:r w:rsidRPr="0000637D">
        <w:rPr>
          <w:rFonts w:ascii="Arial" w:hAnsi="Arial" w:cs="Arial"/>
        </w:rPr>
        <w:t>Zur Aufrechterhaltung ungekürzter Ansprüche auf Arbeitslosengeld ist der Arbeitnehmer verpflichtet, sich unverzüglich nach Abschluss dieses Aufhebungsvertrages persönlich bei der Agentur für Arbeit arbeitssuchend zu melden. Weiterhin ist er verpflichtet, aktiv nach einer Beschäftigung zu suchen.</w:t>
      </w:r>
    </w:p>
    <w:p w14:paraId="08C6EC20" w14:textId="77777777" w:rsidR="001A1457" w:rsidRPr="0000637D" w:rsidRDefault="001A1457" w:rsidP="001A1457">
      <w:pPr>
        <w:ind w:left="1416" w:firstLine="708"/>
        <w:rPr>
          <w:rFonts w:ascii="Arial" w:hAnsi="Arial" w:cs="Arial"/>
          <w:b/>
        </w:rPr>
      </w:pPr>
      <w:r w:rsidRPr="0000637D">
        <w:rPr>
          <w:rFonts w:ascii="Arial" w:hAnsi="Arial" w:cs="Arial"/>
          <w:b/>
        </w:rPr>
        <w:t>§ 9 Ausgleich aller Ansprüche</w:t>
      </w:r>
    </w:p>
    <w:p w14:paraId="525D3076" w14:textId="77777777" w:rsidR="001A1457" w:rsidRPr="0000637D" w:rsidRDefault="001A1457" w:rsidP="001A1457">
      <w:pPr>
        <w:rPr>
          <w:rFonts w:ascii="Arial" w:hAnsi="Arial" w:cs="Arial"/>
        </w:rPr>
      </w:pPr>
      <w:r w:rsidRPr="0000637D">
        <w:rPr>
          <w:rFonts w:ascii="Arial" w:hAnsi="Arial" w:cs="Arial"/>
        </w:rPr>
        <w:t>Der Arbeitgeber und der Arbeitnehmer sind sich darüber einig, dass mit der Erfüllung dieses Vertrages keine Ansprüche aus dem Arbeitsverhältnis gegen die andere Partei mehr bestehen.</w:t>
      </w:r>
    </w:p>
    <w:p w14:paraId="5C18F87B" w14:textId="77777777" w:rsidR="001A1457" w:rsidRPr="0000637D" w:rsidRDefault="001A1457" w:rsidP="001A1457">
      <w:pPr>
        <w:rPr>
          <w:rFonts w:ascii="Arial" w:hAnsi="Arial" w:cs="Arial"/>
        </w:rPr>
      </w:pPr>
      <w:r w:rsidRPr="0000637D">
        <w:rPr>
          <w:rFonts w:ascii="Arial" w:hAnsi="Arial" w:cs="Arial"/>
        </w:rPr>
        <w:t>Davon unberührt bleiben</w:t>
      </w:r>
    </w:p>
    <w:p w14:paraId="450169D0" w14:textId="77777777" w:rsidR="0000637D" w:rsidRDefault="001A1457" w:rsidP="001A1457">
      <w:pPr>
        <w:rPr>
          <w:rFonts w:ascii="Arial" w:hAnsi="Arial" w:cs="Arial"/>
        </w:rPr>
      </w:pPr>
      <w:r w:rsidRPr="0000637D">
        <w:rPr>
          <w:rFonts w:ascii="Arial" w:hAnsi="Arial" w:cs="Arial"/>
        </w:rPr>
        <w:t>....................................................................................................................................................</w:t>
      </w:r>
    </w:p>
    <w:p w14:paraId="62453650" w14:textId="77777777" w:rsidR="0000637D" w:rsidRDefault="001A1457" w:rsidP="001A1457">
      <w:pPr>
        <w:rPr>
          <w:rFonts w:ascii="Arial" w:hAnsi="Arial" w:cs="Arial"/>
        </w:rPr>
      </w:pPr>
      <w:r w:rsidRPr="0000637D">
        <w:rPr>
          <w:rFonts w:ascii="Arial" w:hAnsi="Arial" w:cs="Arial"/>
        </w:rPr>
        <w:t>....................................................................................................................................................</w:t>
      </w:r>
    </w:p>
    <w:p w14:paraId="14418E88" w14:textId="77777777" w:rsidR="001A1457" w:rsidRPr="0000637D" w:rsidRDefault="001A1457" w:rsidP="001A1457">
      <w:pPr>
        <w:rPr>
          <w:rFonts w:ascii="Arial" w:hAnsi="Arial" w:cs="Arial"/>
        </w:rPr>
      </w:pPr>
      <w:r w:rsidRPr="0000637D">
        <w:rPr>
          <w:rFonts w:ascii="Arial" w:hAnsi="Arial" w:cs="Arial"/>
        </w:rPr>
        <w:t>........................................................................................</w:t>
      </w:r>
    </w:p>
    <w:p w14:paraId="3205A75D" w14:textId="77777777" w:rsidR="001A1457" w:rsidRPr="0000637D" w:rsidRDefault="001A1457" w:rsidP="001A1457">
      <w:pPr>
        <w:rPr>
          <w:rFonts w:ascii="Arial" w:hAnsi="Arial" w:cs="Arial"/>
        </w:rPr>
      </w:pPr>
    </w:p>
    <w:p w14:paraId="1DF257DB" w14:textId="77777777" w:rsidR="001A1457" w:rsidRPr="0000637D" w:rsidRDefault="001A1457" w:rsidP="001A1457">
      <w:pPr>
        <w:rPr>
          <w:rFonts w:ascii="Arial" w:hAnsi="Arial" w:cs="Arial"/>
        </w:rPr>
      </w:pPr>
    </w:p>
    <w:p w14:paraId="75212174" w14:textId="77777777" w:rsidR="001A1457" w:rsidRPr="0000637D" w:rsidRDefault="001A1457" w:rsidP="001A1457">
      <w:pPr>
        <w:rPr>
          <w:rFonts w:ascii="Arial" w:hAnsi="Arial" w:cs="Arial"/>
        </w:rPr>
      </w:pPr>
      <w:r w:rsidRPr="0000637D">
        <w:rPr>
          <w:rFonts w:ascii="Arial" w:hAnsi="Arial" w:cs="Arial"/>
        </w:rPr>
        <w:t>Ort, Datum</w:t>
      </w:r>
    </w:p>
    <w:p w14:paraId="130D687D" w14:textId="77777777" w:rsidR="001A1457" w:rsidRPr="0000637D" w:rsidRDefault="001A1457" w:rsidP="001A1457">
      <w:pPr>
        <w:rPr>
          <w:rFonts w:ascii="Arial" w:hAnsi="Arial" w:cs="Arial"/>
        </w:rPr>
      </w:pPr>
      <w:r w:rsidRPr="0000637D">
        <w:rPr>
          <w:rFonts w:ascii="Arial" w:hAnsi="Arial" w:cs="Arial"/>
        </w:rPr>
        <w:t>…………………………………………</w:t>
      </w:r>
      <w:r w:rsidRPr="0000637D">
        <w:rPr>
          <w:rFonts w:ascii="Arial" w:hAnsi="Arial" w:cs="Arial"/>
        </w:rPr>
        <w:tab/>
        <w:t>..</w:t>
      </w:r>
      <w:r w:rsidRPr="0000637D">
        <w:rPr>
          <w:rFonts w:ascii="Arial" w:hAnsi="Arial" w:cs="Arial"/>
        </w:rPr>
        <w:tab/>
        <w:t xml:space="preserve">           ……………………………………………</w:t>
      </w:r>
    </w:p>
    <w:p w14:paraId="046E34F1" w14:textId="77777777" w:rsidR="001A1457" w:rsidRPr="0000637D" w:rsidRDefault="001A1457" w:rsidP="001A1457">
      <w:pPr>
        <w:rPr>
          <w:rFonts w:ascii="Arial" w:hAnsi="Arial" w:cs="Arial"/>
        </w:rPr>
      </w:pPr>
      <w:r w:rsidRPr="0000637D">
        <w:rPr>
          <w:rFonts w:ascii="Arial" w:hAnsi="Arial" w:cs="Arial"/>
        </w:rPr>
        <w:t>Unterschrift Arbeitgeber</w:t>
      </w:r>
      <w:r w:rsidRPr="0000637D">
        <w:rPr>
          <w:rFonts w:ascii="Arial" w:hAnsi="Arial" w:cs="Arial"/>
        </w:rPr>
        <w:tab/>
      </w:r>
      <w:r w:rsidRPr="0000637D">
        <w:rPr>
          <w:rFonts w:ascii="Arial" w:hAnsi="Arial" w:cs="Arial"/>
        </w:rPr>
        <w:tab/>
      </w:r>
      <w:r w:rsidRPr="0000637D">
        <w:rPr>
          <w:rFonts w:ascii="Arial" w:hAnsi="Arial" w:cs="Arial"/>
        </w:rPr>
        <w:tab/>
      </w:r>
      <w:r w:rsidRPr="0000637D">
        <w:rPr>
          <w:rFonts w:ascii="Arial" w:hAnsi="Arial" w:cs="Arial"/>
        </w:rPr>
        <w:tab/>
        <w:t>Unterschrift Arbeitnehmer/-in</w:t>
      </w:r>
    </w:p>
    <w:p w14:paraId="12F1B781" w14:textId="77777777" w:rsidR="001A1457" w:rsidRPr="0000637D" w:rsidRDefault="001A1457" w:rsidP="001A1457">
      <w:pPr>
        <w:rPr>
          <w:rFonts w:ascii="Arial" w:hAnsi="Arial" w:cs="Arial"/>
        </w:rPr>
      </w:pPr>
      <w:r w:rsidRPr="0000637D">
        <w:rPr>
          <w:rFonts w:ascii="Arial" w:hAnsi="Arial" w:cs="Arial"/>
        </w:rPr>
        <w:t xml:space="preserve"> </w:t>
      </w:r>
    </w:p>
    <w:p w14:paraId="5E197AF2" w14:textId="77777777" w:rsidR="001A1457" w:rsidRPr="0000637D" w:rsidRDefault="001A1457" w:rsidP="001A1457">
      <w:pPr>
        <w:rPr>
          <w:rFonts w:ascii="Arial" w:hAnsi="Arial" w:cs="Arial"/>
        </w:rPr>
      </w:pPr>
    </w:p>
    <w:p w14:paraId="128E80C4" w14:textId="77777777" w:rsidR="001A1457" w:rsidRPr="0000637D" w:rsidRDefault="001A1457" w:rsidP="001A1457">
      <w:pPr>
        <w:rPr>
          <w:rFonts w:ascii="Arial" w:hAnsi="Arial" w:cs="Arial"/>
        </w:rPr>
      </w:pPr>
    </w:p>
    <w:p w14:paraId="7FEE936D" w14:textId="77777777" w:rsidR="001A1457" w:rsidRPr="0000637D" w:rsidRDefault="001A1457" w:rsidP="001A1457">
      <w:pPr>
        <w:rPr>
          <w:rFonts w:ascii="Arial" w:hAnsi="Arial" w:cs="Arial"/>
        </w:rPr>
      </w:pPr>
    </w:p>
    <w:p w14:paraId="7E9AAD96" w14:textId="77777777" w:rsidR="001A1457" w:rsidRPr="0000637D" w:rsidRDefault="001A1457" w:rsidP="001A1457">
      <w:pPr>
        <w:rPr>
          <w:rFonts w:ascii="Arial" w:hAnsi="Arial" w:cs="Arial"/>
        </w:rPr>
      </w:pPr>
    </w:p>
    <w:p w14:paraId="0F025067" w14:textId="77777777" w:rsidR="001A1457" w:rsidRPr="0000637D" w:rsidRDefault="001A1457" w:rsidP="001A1457">
      <w:pPr>
        <w:rPr>
          <w:rFonts w:ascii="Arial" w:hAnsi="Arial" w:cs="Arial"/>
        </w:rPr>
      </w:pPr>
    </w:p>
    <w:p w14:paraId="66D32B19" w14:textId="77777777" w:rsidR="001A1457" w:rsidRPr="0000637D" w:rsidRDefault="001A1457" w:rsidP="001A1457">
      <w:pPr>
        <w:rPr>
          <w:rFonts w:ascii="Arial" w:hAnsi="Arial" w:cs="Arial"/>
        </w:rPr>
      </w:pPr>
    </w:p>
    <w:p w14:paraId="4E295A50" w14:textId="77777777" w:rsidR="001A1457" w:rsidRPr="0000637D" w:rsidRDefault="001A1457" w:rsidP="001A1457">
      <w:pPr>
        <w:rPr>
          <w:rFonts w:ascii="Arial" w:hAnsi="Arial" w:cs="Arial"/>
        </w:rPr>
      </w:pPr>
    </w:p>
    <w:p w14:paraId="237A8F0C" w14:textId="77777777" w:rsidR="001A1457" w:rsidRPr="0000637D" w:rsidRDefault="001A1457" w:rsidP="001A1457">
      <w:pPr>
        <w:rPr>
          <w:rFonts w:ascii="Arial" w:hAnsi="Arial" w:cs="Arial"/>
        </w:rPr>
      </w:pPr>
    </w:p>
    <w:p w14:paraId="2FCE8CFD" w14:textId="77777777" w:rsidR="001A1457" w:rsidRPr="0000637D" w:rsidRDefault="001A1457" w:rsidP="001A1457">
      <w:pPr>
        <w:rPr>
          <w:rFonts w:ascii="Arial" w:hAnsi="Arial" w:cs="Arial"/>
        </w:rPr>
      </w:pPr>
    </w:p>
    <w:sectPr w:rsidR="001A1457" w:rsidRPr="000063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6FEF51D-294C-4C9D-9C20-C1BE87A8EE07}"/>
    <w:docVar w:name="dgnword-eventsink" w:val="248706960"/>
  </w:docVars>
  <w:rsids>
    <w:rsidRoot w:val="001A1457"/>
    <w:rsid w:val="0000637D"/>
    <w:rsid w:val="00086B6E"/>
    <w:rsid w:val="00104C15"/>
    <w:rsid w:val="00146CBE"/>
    <w:rsid w:val="001A1457"/>
    <w:rsid w:val="0028635C"/>
    <w:rsid w:val="00303FAE"/>
    <w:rsid w:val="00304E27"/>
    <w:rsid w:val="00341E21"/>
    <w:rsid w:val="003554BA"/>
    <w:rsid w:val="00392812"/>
    <w:rsid w:val="00433615"/>
    <w:rsid w:val="00486693"/>
    <w:rsid w:val="00492ED6"/>
    <w:rsid w:val="004B54A9"/>
    <w:rsid w:val="005209E0"/>
    <w:rsid w:val="006E6A01"/>
    <w:rsid w:val="00703B97"/>
    <w:rsid w:val="007855A6"/>
    <w:rsid w:val="007928A2"/>
    <w:rsid w:val="00800FD5"/>
    <w:rsid w:val="00802605"/>
    <w:rsid w:val="00861B9C"/>
    <w:rsid w:val="0089457E"/>
    <w:rsid w:val="008E35E7"/>
    <w:rsid w:val="008F138C"/>
    <w:rsid w:val="008F4B15"/>
    <w:rsid w:val="00933A81"/>
    <w:rsid w:val="00960C58"/>
    <w:rsid w:val="00A31162"/>
    <w:rsid w:val="00AA6215"/>
    <w:rsid w:val="00B579AE"/>
    <w:rsid w:val="00CA44B0"/>
    <w:rsid w:val="00D30FA1"/>
    <w:rsid w:val="00D34456"/>
    <w:rsid w:val="00D72C60"/>
    <w:rsid w:val="00D93867"/>
    <w:rsid w:val="00DA5EF9"/>
    <w:rsid w:val="00DC4258"/>
    <w:rsid w:val="00DD25CB"/>
    <w:rsid w:val="00DF6319"/>
    <w:rsid w:val="00DF7285"/>
    <w:rsid w:val="00E35A01"/>
    <w:rsid w:val="00E457FC"/>
    <w:rsid w:val="00E72AD6"/>
    <w:rsid w:val="00EB6353"/>
    <w:rsid w:val="00EE3148"/>
    <w:rsid w:val="00F405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875C"/>
  <w15:chartTrackingRefBased/>
  <w15:docId w15:val="{73BBA2CA-EEAE-46DA-A3CF-717D12FB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6215"/>
    <w:rPr>
      <w:rFonts w:ascii="Bookman Old Style" w:hAnsi="Bookman Old Sty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3180</Characters>
  <Application>Microsoft Macintosh Word</Application>
  <DocSecurity>0</DocSecurity>
  <Lines>70</Lines>
  <Paragraphs>38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3473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Office-Anwender</cp:lastModifiedBy>
  <cp:revision>2</cp:revision>
  <dcterms:created xsi:type="dcterms:W3CDTF">2016-05-03T13:15:00Z</dcterms:created>
  <dcterms:modified xsi:type="dcterms:W3CDTF">2016-05-10T11:16:00Z</dcterms:modified>
  <cp:category/>
</cp:coreProperties>
</file>